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59" w:rsidRPr="00571037" w:rsidRDefault="00571037" w:rsidP="00571037">
      <w:r>
        <w:rPr>
          <w:rFonts w:ascii="Tahoma" w:eastAsia="Times New Roman" w:hAnsi="Tahoma" w:cs="Tahoma"/>
          <w:color w:val="000000"/>
          <w:sz w:val="20"/>
          <w:szCs w:val="20"/>
          <w:lang w:val="en"/>
        </w:rPr>
        <w:t>Project Narrative Attachment Form</w:t>
      </w:r>
      <w:bookmarkStart w:id="0" w:name="_GoBack"/>
      <w:bookmarkEnd w:id="0"/>
    </w:p>
    <w:sectPr w:rsidR="004E3759" w:rsidRPr="0057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37"/>
    <w:rsid w:val="000A5AC5"/>
    <w:rsid w:val="00340ABB"/>
    <w:rsid w:val="00571037"/>
    <w:rsid w:val="006404D0"/>
    <w:rsid w:val="00A428B4"/>
    <w:rsid w:val="00CB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00DC9054E7047990FD7EC6E8E2AF3" ma:contentTypeVersion="5" ma:contentTypeDescription="Create a new document." ma:contentTypeScope="" ma:versionID="17ab28ad8c35b9567d07ebc821ffe3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dcd52bf5dca6beb1461c66edc9f7de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4469EE-9FB3-4579-B3F7-4F42714F808B}"/>
</file>

<file path=customXml/itemProps2.xml><?xml version="1.0" encoding="utf-8"?>
<ds:datastoreItem xmlns:ds="http://schemas.openxmlformats.org/officeDocument/2006/customXml" ds:itemID="{F98CBF82-D678-4987-852B-C8E73697C42C}"/>
</file>

<file path=customXml/itemProps3.xml><?xml version="1.0" encoding="utf-8"?>
<ds:datastoreItem xmlns:ds="http://schemas.openxmlformats.org/officeDocument/2006/customXml" ds:itemID="{06066F30-8D43-4CC9-B8D9-7299392A5D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Rolando Rivera</dc:creator>
  <cp:lastModifiedBy>Rolando Rivera</cp:lastModifiedBy>
  <cp:revision>1</cp:revision>
  <dcterms:created xsi:type="dcterms:W3CDTF">2014-03-28T18:57:00Z</dcterms:created>
  <dcterms:modified xsi:type="dcterms:W3CDTF">2014-03-28T18:59:00Z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0x0101006FF00DC9054E7047990FD7EC6E8E2AF3</vt:lpwstr>
  </property>
  <property fmtid="{D5CDD505-2E9C-101B-9397-08002B2CF9AE}" pid="3" name="Order">
    <vt:r8>500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Year">
    <vt:lpwstr/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